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2E464" w14:textId="77777777" w:rsidR="002535F7" w:rsidRPr="00BC1FE4" w:rsidRDefault="00F5599C" w:rsidP="002535F7">
      <w:pPr>
        <w:jc w:val="center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ANNUAL </w:t>
      </w:r>
      <w:r w:rsidR="002535F7" w:rsidRPr="00BC1FE4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SENIOR SPOTLIGHT DINNER CELEBRATION</w:t>
      </w:r>
    </w:p>
    <w:p w14:paraId="78E0C60A" w14:textId="77777777" w:rsidR="00BC1FE4" w:rsidRPr="00F5599C" w:rsidRDefault="002535F7" w:rsidP="00BC1FE4">
      <w:pPr>
        <w:spacing w:after="0" w:line="240" w:lineRule="auto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</w:rPr>
        <w:t>You are cordially invited to a dinner party!</w:t>
      </w:r>
      <w:r w:rsidRPr="00BC1FE4">
        <w:rPr>
          <w:rFonts w:ascii="Arial" w:hAnsi="Arial" w:cs="Arial"/>
          <w:color w:val="141823"/>
          <w:sz w:val="21"/>
          <w:szCs w:val="21"/>
        </w:rPr>
        <w:br/>
      </w:r>
    </w:p>
    <w:p w14:paraId="621A5542" w14:textId="77777777" w:rsidR="00BC1FE4" w:rsidRPr="00BC1FE4" w:rsidRDefault="002535F7" w:rsidP="00BC1FE4">
      <w:pPr>
        <w:spacing w:after="0" w:line="240" w:lineRule="auto"/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Who: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Open to anyone who has ever been in an Acting Up show (either on stage or behind the scenes) and their families</w:t>
      </w:r>
      <w:r w:rsidRPr="00BC1FE4">
        <w:rPr>
          <w:rFonts w:ascii="Arial" w:hAnsi="Arial" w:cs="Arial"/>
          <w:color w:val="141823"/>
          <w:sz w:val="21"/>
          <w:szCs w:val="21"/>
        </w:rPr>
        <w:br/>
      </w:r>
    </w:p>
    <w:p w14:paraId="2745A6E9" w14:textId="77777777" w:rsidR="00385DC8" w:rsidRDefault="002535F7" w:rsidP="00BC1FE4">
      <w:pPr>
        <w:spacing w:after="0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What: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Honor our graduating seniors as they head off, </w:t>
      </w:r>
    </w:p>
    <w:p w14:paraId="3620FBA2" w14:textId="77777777" w:rsidR="00BC1FE4" w:rsidRPr="00F5599C" w:rsidRDefault="002535F7" w:rsidP="00BC1FE4">
      <w:pPr>
        <w:spacing w:after="0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Announce our </w:t>
      </w:r>
      <w:r w:rsidR="00385DC8">
        <w:rPr>
          <w:rFonts w:ascii="Arial" w:hAnsi="Arial" w:cs="Arial"/>
          <w:color w:val="141823"/>
          <w:sz w:val="21"/>
          <w:szCs w:val="21"/>
          <w:shd w:val="clear" w:color="auto" w:fill="FFFFFF"/>
        </w:rPr>
        <w:t>Spotlight Scholarship winner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Pr="00BC1FE4">
        <w:rPr>
          <w:rFonts w:ascii="Arial" w:hAnsi="Arial" w:cs="Arial"/>
          <w:color w:val="141823"/>
          <w:sz w:val="21"/>
          <w:szCs w:val="21"/>
        </w:rPr>
        <w:br/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Dinner provided- pasta bar, pizza, salad, desserts</w:t>
      </w:r>
      <w:r w:rsidRPr="00BC1FE4">
        <w:rPr>
          <w:rFonts w:ascii="Arial" w:hAnsi="Arial" w:cs="Arial"/>
          <w:color w:val="141823"/>
          <w:sz w:val="21"/>
          <w:szCs w:val="21"/>
        </w:rPr>
        <w:br/>
      </w:r>
    </w:p>
    <w:p w14:paraId="2A62382A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When:</w:t>
      </w:r>
      <w:r w:rsidR="00386629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</w:t>
      </w:r>
      <w:r w:rsidR="00386629">
        <w:rPr>
          <w:rFonts w:ascii="Arial" w:hAnsi="Arial" w:cs="Arial"/>
          <w:color w:val="141823"/>
          <w:sz w:val="21"/>
          <w:szCs w:val="21"/>
          <w:shd w:val="clear" w:color="auto" w:fill="FFFFFF"/>
        </w:rPr>
        <w:tab/>
        <w:t>Sunday, May 7</w:t>
      </w:r>
      <w:r w:rsid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,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6:00pm - 9:00pm</w:t>
      </w:r>
    </w:p>
    <w:p w14:paraId="15117395" w14:textId="77777777" w:rsidR="002535F7" w:rsidRPr="00BC1FE4" w:rsidRDefault="002535F7" w:rsidP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Where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: Five Seasons Family Sports Club Cincinnati, 11790 Snider Rd, Cincinnati, Ohio 45249</w:t>
      </w:r>
    </w:p>
    <w:p w14:paraId="598BEA2D" w14:textId="77777777" w:rsidR="00385DC8" w:rsidRDefault="002535F7" w:rsidP="00BC1FE4">
      <w:pPr>
        <w:spacing w:after="0"/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How:</w:t>
      </w:r>
      <w:r w:rsidR="00386629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$12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each (graduating seniors are FREE)</w:t>
      </w:r>
    </w:p>
    <w:p w14:paraId="67A3B263" w14:textId="77777777" w:rsidR="00F52555" w:rsidRPr="00BC1FE4" w:rsidRDefault="00385DC8" w:rsidP="00385DC8">
      <w:pPr>
        <w:spacing w:after="0"/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 wp14:anchorId="7C626581" wp14:editId="65DD05C4">
            <wp:extent cx="409575" cy="409575"/>
            <wp:effectExtent l="0" t="0" r="9525" b="9525"/>
            <wp:docPr id="10" name="Picture 10" descr="C:\Users\Laura\AppData\Local\Microsoft\Windows\Temporary Internet Files\Content.IE5\OJPQCQVG\scissors1b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AppData\Local\Microsoft\Windows\Temporary Internet Files\Content.IE5\OJPQCQVG\scissors1brg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14182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0C70" wp14:editId="20711588">
                <wp:simplePos x="0" y="0"/>
                <wp:positionH relativeFrom="column">
                  <wp:posOffset>-561975</wp:posOffset>
                </wp:positionH>
                <wp:positionV relativeFrom="paragraph">
                  <wp:posOffset>317500</wp:posOffset>
                </wp:positionV>
                <wp:extent cx="7181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C9CE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25pt" to="521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" strokecolor="#4579b8 [3044]"/>
            </w:pict>
          </mc:Fallback>
        </mc:AlternateContent>
      </w:r>
      <w:r w:rsidR="002535F7" w:rsidRPr="00BC1FE4">
        <w:rPr>
          <w:rFonts w:ascii="Arial" w:hAnsi="Arial" w:cs="Arial"/>
          <w:color w:val="141823"/>
          <w:sz w:val="21"/>
          <w:szCs w:val="21"/>
        </w:rPr>
        <w:br/>
      </w:r>
      <w:r w:rsidR="002535F7"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>Please return this form, with payment</w:t>
      </w:r>
      <w:r w:rsidR="00386629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 xml:space="preserve"> by April 23rd</w:t>
      </w:r>
      <w:r w:rsidR="002535F7" w:rsidRPr="00BC1FE4">
        <w:rPr>
          <w:rFonts w:ascii="Arial" w:hAnsi="Arial" w:cs="Arial"/>
          <w:b/>
          <w:color w:val="141823"/>
          <w:sz w:val="21"/>
          <w:szCs w:val="21"/>
          <w:shd w:val="clear" w:color="auto" w:fill="FFFFFF"/>
        </w:rPr>
        <w:t xml:space="preserve">. You may bring to a rehearsal or mail to </w:t>
      </w:r>
    </w:p>
    <w:p w14:paraId="0DFF6B57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Acting Up c/o Laura Peebles, 6930 Hampton Cove Ct., Mason, OH 45040</w:t>
      </w:r>
    </w:p>
    <w:p w14:paraId="1AC5A740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Name _____________________________________________________________</w:t>
      </w:r>
    </w:p>
    <w:p w14:paraId="2BADF008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Contact Phone _______________________________</w:t>
      </w:r>
    </w:p>
    <w:p w14:paraId="4ADE3C12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Contact E-mail _______________________________</w:t>
      </w:r>
    </w:p>
    <w:p w14:paraId="4AB35E39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Number of</w:t>
      </w:r>
      <w:r w:rsidR="00385DC8">
        <w:rPr>
          <w:rFonts w:ascii="Arial" w:hAnsi="Arial" w:cs="Arial"/>
          <w:color w:val="141823"/>
          <w:sz w:val="21"/>
          <w:szCs w:val="21"/>
          <w:shd w:val="clear" w:color="auto" w:fill="FFFFFF"/>
        </w:rPr>
        <w:t xml:space="preserve"> total g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uest</w:t>
      </w:r>
      <w:r w:rsidR="00385DC8">
        <w:rPr>
          <w:rFonts w:ascii="Arial" w:hAnsi="Arial" w:cs="Arial"/>
          <w:color w:val="141823"/>
          <w:sz w:val="21"/>
          <w:szCs w:val="21"/>
          <w:shd w:val="clear" w:color="auto" w:fill="FFFFFF"/>
        </w:rPr>
        <w:t>s a</w:t>
      </w: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ttending dinner (including graduation seniors) _________________</w:t>
      </w:r>
    </w:p>
    <w:p w14:paraId="5E3288D2" w14:textId="77777777" w:rsidR="002535F7" w:rsidRPr="00BC1FE4" w:rsidRDefault="002535F7">
      <w:pPr>
        <w:rPr>
          <w:rFonts w:ascii="Arial" w:hAnsi="Arial" w:cs="Arial"/>
          <w:color w:val="141823"/>
          <w:sz w:val="21"/>
          <w:szCs w:val="21"/>
          <w:shd w:val="clear" w:color="auto" w:fill="FFFFFF"/>
        </w:rPr>
      </w:pPr>
      <w:r w:rsidRPr="00BC1FE4">
        <w:rPr>
          <w:rFonts w:ascii="Arial" w:hAnsi="Arial" w:cs="Arial"/>
          <w:color w:val="141823"/>
          <w:sz w:val="21"/>
          <w:szCs w:val="21"/>
          <w:shd w:val="clear" w:color="auto" w:fill="FFFFFF"/>
        </w:rPr>
        <w:t>Name of Graduating Senior (s) ____________________________________________</w:t>
      </w:r>
    </w:p>
    <w:p w14:paraId="53B7D181" w14:textId="77777777" w:rsidR="002535F7" w:rsidRPr="00BC1FE4" w:rsidRDefault="002535F7">
      <w:pPr>
        <w:rPr>
          <w:rFonts w:ascii="Arial" w:hAnsi="Arial" w:cs="Arial"/>
          <w:sz w:val="21"/>
          <w:szCs w:val="21"/>
        </w:rPr>
      </w:pPr>
      <w:r w:rsidRPr="00BC1FE4">
        <w:rPr>
          <w:rFonts w:ascii="Arial" w:hAnsi="Arial" w:cs="Arial"/>
          <w:sz w:val="21"/>
          <w:szCs w:val="21"/>
        </w:rPr>
        <w:t>Amount enclosed (no. of guests (not including seniors</w:t>
      </w:r>
      <w:r w:rsidR="006144D0" w:rsidRPr="00BC1FE4">
        <w:rPr>
          <w:rFonts w:ascii="Arial" w:hAnsi="Arial" w:cs="Arial"/>
          <w:sz w:val="21"/>
          <w:szCs w:val="21"/>
        </w:rPr>
        <w:t>)</w:t>
      </w:r>
      <w:r w:rsidRPr="00BC1FE4">
        <w:rPr>
          <w:rFonts w:ascii="Arial" w:hAnsi="Arial" w:cs="Arial"/>
          <w:sz w:val="21"/>
          <w:szCs w:val="21"/>
        </w:rPr>
        <w:t>) x $1</w:t>
      </w:r>
      <w:r w:rsidR="00386629">
        <w:rPr>
          <w:rFonts w:ascii="Arial" w:hAnsi="Arial" w:cs="Arial"/>
          <w:sz w:val="21"/>
          <w:szCs w:val="21"/>
        </w:rPr>
        <w:t>2</w:t>
      </w:r>
      <w:r w:rsidRPr="00BC1FE4">
        <w:rPr>
          <w:rFonts w:ascii="Arial" w:hAnsi="Arial" w:cs="Arial"/>
          <w:sz w:val="21"/>
          <w:szCs w:val="21"/>
        </w:rPr>
        <w:t xml:space="preserve"> ____________________</w:t>
      </w:r>
    </w:p>
    <w:p w14:paraId="4DED2D4F" w14:textId="77777777" w:rsidR="006144D0" w:rsidRDefault="006144D0"/>
    <w:p w14:paraId="1EF01BAC" w14:textId="77777777" w:rsidR="006144D0" w:rsidRDefault="00BC1FE4" w:rsidP="00385DC8">
      <w:pPr>
        <w:jc w:val="center"/>
      </w:pPr>
      <w:r>
        <w:rPr>
          <w:noProof/>
        </w:rPr>
        <w:drawing>
          <wp:inline distT="0" distB="0" distL="0" distR="0" wp14:anchorId="2D53CB2A" wp14:editId="02A5CC0D">
            <wp:extent cx="5162550" cy="17186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clip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71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4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B987" w14:textId="77777777" w:rsidR="00823D2D" w:rsidRDefault="00823D2D" w:rsidP="002535F7">
      <w:pPr>
        <w:spacing w:after="0" w:line="240" w:lineRule="auto"/>
      </w:pPr>
      <w:r>
        <w:separator/>
      </w:r>
    </w:p>
  </w:endnote>
  <w:endnote w:type="continuationSeparator" w:id="0">
    <w:p w14:paraId="71B8FBC1" w14:textId="77777777" w:rsidR="00823D2D" w:rsidRDefault="00823D2D" w:rsidP="0025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5E32" w14:textId="77777777" w:rsidR="00823D2D" w:rsidRDefault="00823D2D" w:rsidP="002535F7">
      <w:pPr>
        <w:spacing w:after="0" w:line="240" w:lineRule="auto"/>
      </w:pPr>
      <w:r>
        <w:separator/>
      </w:r>
    </w:p>
  </w:footnote>
  <w:footnote w:type="continuationSeparator" w:id="0">
    <w:p w14:paraId="0F77511F" w14:textId="77777777" w:rsidR="00823D2D" w:rsidRDefault="00823D2D" w:rsidP="0025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E0195" w14:textId="77777777" w:rsidR="002535F7" w:rsidRDefault="002535F7" w:rsidP="00F5599C">
    <w:pPr>
      <w:pStyle w:val="Header"/>
      <w:jc w:val="center"/>
    </w:pPr>
    <w:r>
      <w:rPr>
        <w:noProof/>
      </w:rPr>
      <w:drawing>
        <wp:inline distT="0" distB="0" distL="0" distR="0" wp14:anchorId="393D12F1" wp14:editId="770C88BB">
          <wp:extent cx="3914775" cy="7295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puff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813" cy="72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FA8B8" w14:textId="77777777" w:rsidR="002535F7" w:rsidRDefault="00253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F7"/>
    <w:rsid w:val="0001464B"/>
    <w:rsid w:val="002535F7"/>
    <w:rsid w:val="00385DC8"/>
    <w:rsid w:val="00386629"/>
    <w:rsid w:val="004C7D2D"/>
    <w:rsid w:val="004E3AB4"/>
    <w:rsid w:val="006144D0"/>
    <w:rsid w:val="00823D2D"/>
    <w:rsid w:val="00B914E8"/>
    <w:rsid w:val="00BC1FE4"/>
    <w:rsid w:val="00D93486"/>
    <w:rsid w:val="00E40CAC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D81AD"/>
  <w15:docId w15:val="{0FCCF99A-2D8E-4F92-81F9-D101C86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F7"/>
  </w:style>
  <w:style w:type="paragraph" w:styleId="Footer">
    <w:name w:val="footer"/>
    <w:basedOn w:val="Normal"/>
    <w:link w:val="FooterChar"/>
    <w:uiPriority w:val="99"/>
    <w:unhideWhenUsed/>
    <w:rsid w:val="0025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EF56-5DB7-7249-9E56-22A1B4E8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Brahm Corstanje</cp:lastModifiedBy>
  <cp:revision>2</cp:revision>
  <dcterms:created xsi:type="dcterms:W3CDTF">2017-03-05T00:10:00Z</dcterms:created>
  <dcterms:modified xsi:type="dcterms:W3CDTF">2017-03-05T00:10:00Z</dcterms:modified>
</cp:coreProperties>
</file>